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64BF" w14:textId="77777777" w:rsidR="000E1BE5" w:rsidRDefault="004F7858" w:rsidP="000E1B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EDUCATION STUDENT CALENDAR</w:t>
      </w:r>
    </w:p>
    <w:p w14:paraId="1046BCA2" w14:textId="71D8D235" w:rsidR="002E5EB6" w:rsidRPr="000E1BE5" w:rsidRDefault="00557B50" w:rsidP="000E1B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 xml:space="preserve"> </w:t>
      </w:r>
      <w:r w:rsidR="00557959">
        <w:rPr>
          <w:rFonts w:ascii="Times" w:hAnsi="Times" w:cs="Times"/>
          <w:b/>
          <w:bCs/>
          <w:sz w:val="48"/>
          <w:szCs w:val="48"/>
        </w:rPr>
        <w:t>2018 - 2019</w:t>
      </w:r>
    </w:p>
    <w:p w14:paraId="3B66BA41" w14:textId="77777777" w:rsidR="002E5EB6" w:rsidRDefault="002E5EB6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i/>
          <w:iCs/>
          <w:sz w:val="26"/>
          <w:szCs w:val="26"/>
        </w:rPr>
        <w:t> </w:t>
      </w:r>
    </w:p>
    <w:p w14:paraId="6F042135" w14:textId="77777777" w:rsidR="002E5EB6" w:rsidRPr="008B4FD1" w:rsidRDefault="002E5EB6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8B4FD1">
        <w:rPr>
          <w:rFonts w:ascii="Times" w:hAnsi="Times" w:cs="Times"/>
          <w:iCs/>
          <w:sz w:val="26"/>
          <w:szCs w:val="26"/>
        </w:rPr>
        <w:t>CT: Community Time 11:20 am – 12:35 pm</w:t>
      </w:r>
    </w:p>
    <w:p w14:paraId="0C7AE70B" w14:textId="05B14523" w:rsidR="002E5EB6" w:rsidRDefault="008B4FD1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FE:  Field Experience</w:t>
      </w:r>
    </w:p>
    <w:p w14:paraId="222341BB" w14:textId="77777777" w:rsidR="00564F22" w:rsidRDefault="00564F22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tbl>
      <w:tblPr>
        <w:tblW w:w="1068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4440"/>
        <w:gridCol w:w="3640"/>
      </w:tblGrid>
      <w:tr w:rsidR="002E5EB6" w14:paraId="378EC5C3" w14:textId="77777777" w:rsidTr="002E5EB6"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1FE3CFA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76348F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ECB47CF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Time/Location</w:t>
            </w:r>
          </w:p>
        </w:tc>
      </w:tr>
      <w:tr w:rsidR="002E5EB6" w14:paraId="399C7C45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504BAAC1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8B62A9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August</w:t>
            </w:r>
          </w:p>
          <w:p w14:paraId="7B45A373" w14:textId="77777777" w:rsidR="00D77332" w:rsidRPr="008B62A9" w:rsidRDefault="00D7733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FF0000"/>
                <w:sz w:val="26"/>
                <w:szCs w:val="26"/>
              </w:rPr>
            </w:pPr>
          </w:p>
        </w:tc>
      </w:tr>
      <w:tr w:rsidR="002E5EB6" w14:paraId="3965CC9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35848E5" w14:textId="44CC3D00" w:rsidR="002E5EB6" w:rsidRDefault="005579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27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CF14D43" w14:textId="30AFF5DF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</w:t>
            </w:r>
            <w:r w:rsidR="00557959">
              <w:rPr>
                <w:rFonts w:ascii="Times" w:hAnsi="Times" w:cs="Times"/>
                <w:sz w:val="26"/>
                <w:szCs w:val="26"/>
              </w:rPr>
              <w:t>t Teaching Orientation (Fall ’18</w:t>
            </w:r>
            <w:r>
              <w:rPr>
                <w:rFonts w:ascii="Times" w:hAnsi="Times" w:cs="Times"/>
                <w:sz w:val="26"/>
                <w:szCs w:val="26"/>
              </w:rPr>
              <w:t>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02DD589" w14:textId="3E985B4C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2:00-5:00 pm        </w:t>
            </w:r>
            <w:r w:rsidR="00117C7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</w:t>
            </w:r>
            <w:r w:rsidR="00CF56F7">
              <w:rPr>
                <w:rFonts w:ascii="Times" w:hAnsi="Times" w:cs="Times"/>
                <w:sz w:val="26"/>
                <w:szCs w:val="26"/>
              </w:rPr>
              <w:t>TOH 214</w:t>
            </w:r>
          </w:p>
        </w:tc>
      </w:tr>
      <w:tr w:rsidR="002E5EB6" w14:paraId="106088D2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1E29C90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September</w:t>
            </w:r>
          </w:p>
          <w:p w14:paraId="1165FB26" w14:textId="77777777" w:rsidR="00D77332" w:rsidRPr="002E5EB6" w:rsidRDefault="00D7733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2E5EB6" w14:paraId="51B59E0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26D939D" w14:textId="24E64123" w:rsidR="002E5EB6" w:rsidRDefault="005579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4</w:t>
            </w:r>
            <w:r w:rsidR="005141C9">
              <w:rPr>
                <w:rFonts w:ascii="Times" w:hAnsi="Times" w:cs="Times"/>
                <w:sz w:val="26"/>
                <w:szCs w:val="26"/>
              </w:rPr>
              <w:t>th</w:t>
            </w:r>
            <w:r w:rsidR="002E5EB6">
              <w:rPr>
                <w:rFonts w:ascii="Times" w:hAnsi="Times" w:cs="Times"/>
                <w:sz w:val="26"/>
                <w:szCs w:val="26"/>
              </w:rPr>
              <w:t>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4D823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1st Day of Fall Student Teaching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A471FC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2E5EB6" w14:paraId="6D676EA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7C1EFA" w14:textId="33AEDC61" w:rsid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12</w:t>
            </w:r>
            <w:r w:rsidR="002E5EB6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C9A189D" w14:textId="7FBF402D" w:rsidR="00702534" w:rsidRDefault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Registration (ED 290/330) </w:t>
            </w:r>
          </w:p>
          <w:p w14:paraId="17BD2BA6" w14:textId="5EAEF668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F403614" w14:textId="3F449D9C" w:rsidR="002E5EB6" w:rsidRDefault="005141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11:45</w:t>
            </w:r>
            <w:r w:rsidR="002E5EB6">
              <w:rPr>
                <w:rFonts w:ascii="Times" w:hAnsi="Times" w:cs="Times"/>
                <w:sz w:val="26"/>
                <w:szCs w:val="26"/>
              </w:rPr>
              <w:t>-2:30 pm      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 </w:t>
            </w:r>
            <w:r w:rsidR="002E5EB6"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2E5EB6" w14:paraId="0CDFC1F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0C4718" w14:textId="557CC329" w:rsidR="002E5EB6" w:rsidRDefault="006274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</w:t>
            </w:r>
            <w:r w:rsidR="008A2613">
              <w:rPr>
                <w:rFonts w:ascii="Times" w:hAnsi="Times" w:cs="Times"/>
                <w:sz w:val="26"/>
                <w:szCs w:val="26"/>
              </w:rPr>
              <w:t xml:space="preserve"> 13</w:t>
            </w:r>
            <w:r w:rsidR="005141C9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104281" w14:textId="0543F63E" w:rsidR="002E5EB6" w:rsidRDefault="008B4FD1" w:rsidP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Registration</w:t>
            </w:r>
            <w:r w:rsidR="008A2613">
              <w:rPr>
                <w:rFonts w:ascii="Times" w:hAnsi="Times" w:cs="Times"/>
                <w:sz w:val="26"/>
                <w:szCs w:val="26"/>
              </w:rPr>
              <w:t>  (</w:t>
            </w:r>
            <w:r>
              <w:rPr>
                <w:rFonts w:ascii="Times" w:hAnsi="Times" w:cs="Times"/>
                <w:sz w:val="26"/>
                <w:szCs w:val="26"/>
              </w:rPr>
              <w:t>ED 260, ED 374); make-ups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(290, 330)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8D42016" w14:textId="7670F64E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CT                        </w:t>
            </w:r>
            <w:r w:rsidR="00117C7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165FC7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</w:t>
            </w:r>
            <w:r w:rsidR="00F54902">
              <w:rPr>
                <w:rFonts w:ascii="Times" w:hAnsi="Times" w:cs="Times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2E5EB6" w14:paraId="7014A54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F1FD4C6" w14:textId="111F6200" w:rsidR="002E5EB6" w:rsidRDefault="00F505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8A2613">
              <w:rPr>
                <w:rFonts w:ascii="Times" w:hAnsi="Times" w:cs="Times"/>
                <w:sz w:val="26"/>
                <w:szCs w:val="26"/>
              </w:rPr>
              <w:t>17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329FCD" w14:textId="4A44CEB9" w:rsidR="002E5EB6" w:rsidRDefault="008B4FD1" w:rsidP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8A2613">
              <w:rPr>
                <w:rFonts w:ascii="Times" w:hAnsi="Times" w:cs="Times"/>
                <w:sz w:val="26"/>
                <w:szCs w:val="26"/>
              </w:rPr>
              <w:t xml:space="preserve"> Begins (ED </w:t>
            </w:r>
            <w:r w:rsidR="002E5EB6">
              <w:rPr>
                <w:rFonts w:ascii="Times" w:hAnsi="Times" w:cs="Times"/>
                <w:sz w:val="26"/>
                <w:szCs w:val="26"/>
              </w:rPr>
              <w:t>260/290/330/374)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829364B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2E5EB6" w14:paraId="0E577ED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1570F4" w14:textId="4F20E75B" w:rsidR="002E5EB6" w:rsidRDefault="00F505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8A2613">
              <w:rPr>
                <w:rFonts w:ascii="Times" w:hAnsi="Times" w:cs="Times"/>
                <w:sz w:val="26"/>
                <w:szCs w:val="26"/>
              </w:rPr>
              <w:t>17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89B2AAA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C0966D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3646" w14:paraId="0D0993A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F42000F" w14:textId="2696B43A" w:rsidR="009C364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17</w:t>
            </w:r>
            <w:r w:rsidR="009C3646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093636" w14:textId="0C649F01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6718BB6" w14:textId="7C967FC3" w:rsidR="009C3646" w:rsidRDefault="00CF56F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6:30 – 7:30</w:t>
            </w:r>
            <w:r w:rsidR="009C3646">
              <w:rPr>
                <w:rFonts w:ascii="Times" w:hAnsi="Times" w:cs="Times"/>
                <w:sz w:val="26"/>
                <w:szCs w:val="26"/>
              </w:rPr>
              <w:t xml:space="preserve"> pm        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</w:t>
            </w:r>
            <w:r w:rsidR="0070167C">
              <w:rPr>
                <w:rFonts w:ascii="Times" w:hAnsi="Times" w:cs="Times"/>
                <w:sz w:val="26"/>
                <w:szCs w:val="26"/>
              </w:rPr>
              <w:t>TOH 1</w:t>
            </w:r>
            <w:r w:rsidR="009C3646">
              <w:rPr>
                <w:rFonts w:ascii="Times" w:hAnsi="Times" w:cs="Times"/>
                <w:sz w:val="26"/>
                <w:szCs w:val="26"/>
              </w:rPr>
              <w:t>1</w:t>
            </w:r>
            <w:r w:rsidR="00BF4ED2">
              <w:rPr>
                <w:rFonts w:ascii="Times" w:hAnsi="Times" w:cs="Times"/>
                <w:sz w:val="26"/>
                <w:szCs w:val="26"/>
              </w:rPr>
              <w:t>0</w:t>
            </w:r>
          </w:p>
        </w:tc>
      </w:tr>
      <w:tr w:rsidR="009C3646" w14:paraId="2B0C8F5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1CC8080" w14:textId="760EAB78" w:rsidR="009C364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19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6A6E31" w14:textId="0F20ED54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Tk20 User Account Purchase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712106B" w14:textId="77777777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3646" w14:paraId="2503904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94F5A0" w14:textId="63D6E62A" w:rsidR="009C364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21st</w:t>
            </w:r>
            <w:r w:rsidR="009C3646">
              <w:rPr>
                <w:rFonts w:ascii="Times" w:hAnsi="Times" w:cs="Times"/>
                <w:sz w:val="26"/>
                <w:szCs w:val="26"/>
              </w:rPr>
              <w:t xml:space="preserve"> 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9FEBE4" w14:textId="70AD2FFB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Confirmation Form Deadline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40CE7F" w14:textId="77777777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  <w:p w14:paraId="642971E7" w14:textId="77777777" w:rsidR="00837E43" w:rsidRDefault="00837E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3879C42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F6F13C4" w14:textId="254FA5BD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27th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562DFA" w14:textId="7B9607F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Back to School Lunch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C2EBF9D" w14:textId="2A4B07D0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                        </w:t>
            </w:r>
            <w:r>
              <w:rPr>
                <w:rFonts w:ascii="Times" w:hAnsi="Times" w:cs="Times"/>
                <w:sz w:val="26"/>
                <w:szCs w:val="26"/>
              </w:rPr>
              <w:t>TOH 2</w:t>
            </w:r>
            <w:r w:rsidR="00F1151E">
              <w:rPr>
                <w:rFonts w:ascii="Times" w:hAnsi="Times" w:cs="Times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  <w:tr w:rsidR="008A2613" w14:paraId="589BED5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F00F1AD" w14:textId="2760EDA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446080" w14:textId="2C1B45DA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Deadline to Pick Up Parking Permit for FE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436E27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556FB76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C1EE20" w14:textId="251CC4C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Saturday, 29th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D900C9" w14:textId="1185B48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Pedagogy Saturday for Music Ed. Students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0023F1" w14:textId="13A8161E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9:00 – 2:00      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CHM</w:t>
            </w:r>
          </w:p>
        </w:tc>
      </w:tr>
      <w:tr w:rsidR="008A2613" w14:paraId="4154340E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6A0B5869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October</w:t>
            </w:r>
          </w:p>
          <w:p w14:paraId="728DB48B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77EBC86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482A6EC" w14:textId="3CC6721A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4AABC9" w14:textId="3502015F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170 (Interim 2019)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2AD2831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71A891E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2C0FCDB" w14:textId="014C3DE8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B12185" w14:textId="54E92753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(Fall ’19)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5FBB7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24FB0BF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46FC9A" w14:textId="1CFB8474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4th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558AB7" w14:textId="0BAD5CCC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(‘19-’20) Application Meetings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37D984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>
              <w:rPr>
                <w:rFonts w:ascii="Times" w:hAnsi="Times" w:cs="Times"/>
                <w:i/>
                <w:iCs/>
                <w:sz w:val="26"/>
                <w:szCs w:val="26"/>
              </w:rPr>
              <w:t xml:space="preserve"> or</w:t>
            </w:r>
          </w:p>
          <w:p w14:paraId="1DB78877" w14:textId="717EA7B4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3:45 - 4:45 pm         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8A2613" w14:paraId="2C5394D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62646B1" w14:textId="308A6B88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72D807" w14:textId="0ECDF42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1D67BA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0EC793A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70D521" w14:textId="033C66B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9th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AD1AC6" w14:textId="236D28D2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 Application Meeting                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E8D1DB" w14:textId="1E8C0AB2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8:40 – 9:25 am 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8A2613" w14:paraId="507AE12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875BB9" w14:textId="4F6E6829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lastRenderedPageBreak/>
              <w:t>Thursday, 11th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D6CA82" w14:textId="42B2AF0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Farmington Schools – 2 hour early release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23B246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39131D6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B598F20" w14:textId="3A5D95ED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12th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D4777F" w14:textId="46FC3201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Farmington Schools – Flexible Learning Day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2F917C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6C395C4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D9E9112" w14:textId="4089DDA9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12th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3035C8" w14:textId="7851E141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379 (Interim 2019)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8C161D" w14:textId="1BDCA43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5B36971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9CDD5C" w14:textId="05E51759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Friday</w:t>
            </w:r>
          </w:p>
          <w:p w14:paraId="0948A32D" w14:textId="5CDBE65D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18, 19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A89F88" w14:textId="22EEC698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Northfield/Farmington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9FD085C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0D766F06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1A5F158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November</w:t>
            </w:r>
          </w:p>
          <w:p w14:paraId="006A6A23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0D77E8B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0FF942" w14:textId="07DDDB4C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DA28B4" w14:textId="7B6E9C4B" w:rsidR="008A2613" w:rsidRDefault="002049B7" w:rsidP="00DA4DC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(’19-’20</w:t>
            </w:r>
            <w:r w:rsidR="008A2613">
              <w:rPr>
                <w:rFonts w:ascii="Times" w:hAnsi="Times" w:cs="Times"/>
                <w:sz w:val="26"/>
                <w:szCs w:val="26"/>
              </w:rPr>
              <w:t xml:space="preserve">) Applications Due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D583F0F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2235B68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DA99C8" w14:textId="46D7FA7F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Saturday, 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F4A870A" w14:textId="29FA08AA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385 Seminar              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2B6E5D" w14:textId="26E48605" w:rsidR="008A2613" w:rsidRDefault="008A2613" w:rsidP="001067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9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:30-12:00 pm           </w:t>
            </w:r>
            <w:r w:rsidR="002049B7">
              <w:rPr>
                <w:rFonts w:ascii="Times" w:hAnsi="Times" w:cs="Times"/>
                <w:sz w:val="26"/>
                <w:szCs w:val="26"/>
              </w:rPr>
              <w:t xml:space="preserve"> TOH 290</w:t>
            </w:r>
            <w:r>
              <w:rPr>
                <w:rFonts w:ascii="Times" w:hAnsi="Times" w:cs="Times"/>
                <w:sz w:val="26"/>
                <w:szCs w:val="26"/>
              </w:rPr>
              <w:t xml:space="preserve">                </w:t>
            </w:r>
          </w:p>
        </w:tc>
      </w:tr>
      <w:tr w:rsidR="008A2613" w14:paraId="24AAFFE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642125" w14:textId="2A060DE6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5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582FED" w14:textId="334327F3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Northfield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338CB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56B8E0B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CE994F" w14:textId="29E81F29" w:rsidR="008A2613" w:rsidRDefault="002049B7" w:rsidP="00A407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9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CDC3CFF" w14:textId="637C8D7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 Applications Due (ED 290 Students)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1CDF8D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1586DA0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E2FDB9" w14:textId="25D609C9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12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2C6652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5E0F89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51B2189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662D08" w14:textId="2C0C43EC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Wed. – Friday 21-23</w:t>
            </w:r>
            <w:r w:rsidR="008A2613">
              <w:rPr>
                <w:rFonts w:ascii="Times" w:hAnsi="Times" w:cs="Times"/>
                <w:sz w:val="26"/>
                <w:szCs w:val="26"/>
              </w:rPr>
              <w:t>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DA6F7C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1F3D15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273150B2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628B08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December</w:t>
            </w:r>
          </w:p>
          <w:p w14:paraId="38657474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29F7EBE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295BF6" w14:textId="4E91EC6A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</w:t>
            </w:r>
            <w:r w:rsidR="008A2613">
              <w:rPr>
                <w:rFonts w:ascii="Times" w:hAnsi="Times" w:cs="Times"/>
                <w:sz w:val="26"/>
                <w:szCs w:val="26"/>
              </w:rPr>
              <w:t>,</w:t>
            </w:r>
            <w:r>
              <w:rPr>
                <w:rFonts w:ascii="Times" w:hAnsi="Times" w:cs="Times"/>
                <w:sz w:val="26"/>
                <w:szCs w:val="26"/>
              </w:rPr>
              <w:t xml:space="preserve"> 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B9C767" w14:textId="4278BCA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23AEDC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8A2613" w14:paraId="39F60857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F18C3D" w14:textId="3AD8C221" w:rsidR="008A2613" w:rsidRDefault="002049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7</w:t>
            </w:r>
            <w:r w:rsidR="008A2613">
              <w:rPr>
                <w:rFonts w:ascii="Times" w:hAnsi="Times" w:cs="Times"/>
                <w:sz w:val="26"/>
                <w:szCs w:val="26"/>
              </w:rPr>
              <w:t>th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29DD641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C314A2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8A2613" w14:paraId="199C1AB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AAD38A" w14:textId="3C61F31A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</w:t>
            </w:r>
            <w:r w:rsidR="002049B7">
              <w:rPr>
                <w:rFonts w:ascii="Times" w:hAnsi="Times" w:cs="Times"/>
                <w:sz w:val="26"/>
                <w:szCs w:val="26"/>
              </w:rPr>
              <w:t xml:space="preserve"> 7th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82181E" w14:textId="75DEA486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E41F9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0857FF7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BA209F" w14:textId="530A0ED3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Friday, </w:t>
            </w:r>
            <w:r w:rsidR="002049B7">
              <w:rPr>
                <w:rFonts w:ascii="Times" w:hAnsi="Times" w:cs="Times"/>
                <w:sz w:val="26"/>
                <w:szCs w:val="26"/>
              </w:rPr>
              <w:t>7th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3823F70" w14:textId="62424F86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Goal Sheets Due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6C8970F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3445720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0E6F92" w14:textId="7E2DBE7A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2049B7">
              <w:rPr>
                <w:rFonts w:ascii="Times" w:hAnsi="Times" w:cs="Times"/>
                <w:sz w:val="26"/>
                <w:szCs w:val="26"/>
              </w:rPr>
              <w:t>10th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DAE263" w14:textId="3AA93CA0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Licensure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2B9D7C" w14:textId="28D54701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4:00 – 5:00 pm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102</w:t>
            </w:r>
          </w:p>
        </w:tc>
      </w:tr>
      <w:tr w:rsidR="008A2613" w14:paraId="754596E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006693" w14:textId="02A5A9EB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</w:t>
            </w:r>
            <w:r w:rsidR="002049B7">
              <w:rPr>
                <w:rFonts w:ascii="Times" w:hAnsi="Times" w:cs="Times"/>
                <w:sz w:val="26"/>
                <w:szCs w:val="26"/>
              </w:rPr>
              <w:t>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86BDA7C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CA9B304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69F630C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DDE6BE" w14:textId="4F454C3C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</w:t>
            </w:r>
            <w:r w:rsidR="002049B7">
              <w:rPr>
                <w:rFonts w:ascii="Times" w:hAnsi="Times" w:cs="Times"/>
                <w:sz w:val="26"/>
                <w:szCs w:val="26"/>
              </w:rPr>
              <w:t>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E9E2AA" w14:textId="6E73E946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Education Interim Orientations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0A94CDB" w14:textId="6FC92746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TBA</w:t>
            </w:r>
          </w:p>
        </w:tc>
      </w:tr>
      <w:tr w:rsidR="008A2613" w14:paraId="3843070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028383" w14:textId="6F23240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</w:t>
            </w:r>
            <w:r w:rsidR="002049B7">
              <w:rPr>
                <w:rFonts w:ascii="Times" w:hAnsi="Times" w:cs="Times"/>
                <w:sz w:val="26"/>
                <w:szCs w:val="26"/>
              </w:rPr>
              <w:t>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7BDFDB" w14:textId="14EF3472" w:rsidR="008A2613" w:rsidRDefault="002049B7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379 (Interim 2019</w:t>
            </w:r>
            <w:r w:rsidR="008A2613">
              <w:rPr>
                <w:rFonts w:ascii="Times" w:hAnsi="Times" w:cs="Times"/>
                <w:sz w:val="26"/>
                <w:szCs w:val="26"/>
              </w:rPr>
              <w:t>) Info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478EEE" w14:textId="5A2361C5" w:rsidR="008A2613" w:rsidRDefault="002049B7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2:00 – 3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:00 pm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210/102</w:t>
            </w:r>
          </w:p>
        </w:tc>
      </w:tr>
      <w:tr w:rsidR="008A2613" w14:paraId="6C5111E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B850DA" w14:textId="61B48E61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</w:t>
            </w:r>
            <w:r w:rsidR="002049B7">
              <w:rPr>
                <w:rFonts w:ascii="Times" w:hAnsi="Times" w:cs="Times"/>
                <w:sz w:val="26"/>
                <w:szCs w:val="26"/>
              </w:rPr>
              <w:t>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0285F9" w14:textId="1EBB0F0C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</w:t>
            </w:r>
            <w:r w:rsidR="002049B7">
              <w:rPr>
                <w:rFonts w:ascii="Times" w:hAnsi="Times" w:cs="Times"/>
                <w:sz w:val="26"/>
                <w:szCs w:val="26"/>
              </w:rPr>
              <w:t>nt Teaching Orientation (SP’2019</w:t>
            </w:r>
            <w:r>
              <w:rPr>
                <w:rFonts w:ascii="Times" w:hAnsi="Times" w:cs="Times"/>
                <w:sz w:val="26"/>
                <w:szCs w:val="26"/>
              </w:rPr>
              <w:t>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DA85F0" w14:textId="07D3C9E3" w:rsidR="008A2613" w:rsidRDefault="00BF4ED2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10:00 – 12:30 pm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214</w:t>
            </w:r>
          </w:p>
        </w:tc>
      </w:tr>
      <w:tr w:rsidR="008A2613" w14:paraId="4EDF8B1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14D671" w14:textId="797B2D3F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</w:t>
            </w:r>
            <w:r w:rsidR="002049B7">
              <w:rPr>
                <w:rFonts w:ascii="Times" w:hAnsi="Times" w:cs="Times"/>
                <w:sz w:val="26"/>
                <w:szCs w:val="26"/>
              </w:rPr>
              <w:t>14</w:t>
            </w:r>
            <w:r w:rsidR="008A2613">
              <w:rPr>
                <w:rFonts w:ascii="Times" w:hAnsi="Times" w:cs="Times"/>
                <w:sz w:val="26"/>
                <w:szCs w:val="26"/>
              </w:rPr>
              <w:t>th             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73785A" w14:textId="7C8A31E6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Fall Student Teaching Reception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9DD0398" w14:textId="412A785D" w:rsidR="008A2613" w:rsidRDefault="008A2613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</w:t>
            </w:r>
            <w:r w:rsidR="002049B7">
              <w:rPr>
                <w:rFonts w:ascii="Times" w:hAnsi="Times" w:cs="Times"/>
                <w:sz w:val="26"/>
                <w:szCs w:val="26"/>
              </w:rPr>
              <w:t>2:00 – 1:3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0 pm          </w:t>
            </w:r>
            <w:r>
              <w:rPr>
                <w:rFonts w:ascii="Times" w:hAnsi="Times" w:cs="Times"/>
                <w:sz w:val="26"/>
                <w:szCs w:val="26"/>
              </w:rPr>
              <w:t xml:space="preserve"> Valhalla</w:t>
            </w:r>
          </w:p>
        </w:tc>
      </w:tr>
      <w:tr w:rsidR="008A2613" w14:paraId="43AD2550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620848A9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February</w:t>
            </w:r>
          </w:p>
          <w:p w14:paraId="556FF8EB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055BEE9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47D5503" w14:textId="61FC6080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AF2A22">
              <w:rPr>
                <w:rFonts w:ascii="Times" w:hAnsi="Times" w:cs="Times"/>
                <w:sz w:val="26"/>
                <w:szCs w:val="26"/>
              </w:rPr>
              <w:t>4th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3343F5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First Day of Spring Student Teaching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C2EF1C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0185232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4FFB52" w14:textId="04134484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</w:t>
            </w:r>
            <w:r w:rsidR="00AF2A22">
              <w:rPr>
                <w:rFonts w:ascii="Times" w:hAnsi="Times" w:cs="Times"/>
                <w:sz w:val="26"/>
                <w:szCs w:val="26"/>
              </w:rPr>
              <w:t>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695FAB" w14:textId="4367C6BB" w:rsidR="008A2613" w:rsidRDefault="008A2613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Registration (ED 290/330)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D87E5BC" w14:textId="1B1ABD16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11:45 – 2:30 pm     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8A2613" w14:paraId="562417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CE8982" w14:textId="644DB4DB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</w:t>
            </w:r>
            <w:r w:rsidR="00AF2A22">
              <w:rPr>
                <w:rFonts w:ascii="Times" w:hAnsi="Times" w:cs="Times"/>
                <w:sz w:val="26"/>
                <w:szCs w:val="26"/>
              </w:rPr>
              <w:t>4th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7E1771" w14:textId="52EFF219" w:rsidR="008A2613" w:rsidRDefault="008A2613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FE Registration (ED 321/374); makeup 290/330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563461" w14:textId="0BF6EE2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                        </w:t>
            </w:r>
            <w:r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8A2613" w14:paraId="6F1764F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3C64191" w14:textId="0E0B4696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</w:t>
            </w:r>
            <w:r w:rsidR="00624E2D">
              <w:rPr>
                <w:rFonts w:ascii="Times" w:hAnsi="Times" w:cs="Times"/>
                <w:sz w:val="26"/>
                <w:szCs w:val="26"/>
              </w:rPr>
              <w:t>5th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CE333D" w14:textId="2DEBAB74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Flexible Learning Day – 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C9083A7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5B1B1C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ADE82E" w14:textId="6E4C6D66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</w:t>
            </w:r>
            <w:r w:rsidR="00624E2D">
              <w:rPr>
                <w:rFonts w:ascii="Times" w:hAnsi="Times" w:cs="Times"/>
                <w:sz w:val="26"/>
                <w:szCs w:val="26"/>
              </w:rPr>
              <w:t>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B102CE" w14:textId="35506E64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7C5675D" w14:textId="6098DAF2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President’s Day</w:t>
            </w:r>
          </w:p>
        </w:tc>
      </w:tr>
      <w:tr w:rsidR="008A2613" w14:paraId="23BD7F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72D1A1" w14:textId="2611A6BB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</w:t>
            </w:r>
            <w:r w:rsidR="00624E2D">
              <w:rPr>
                <w:rFonts w:ascii="Times" w:hAnsi="Times" w:cs="Times"/>
                <w:sz w:val="26"/>
                <w:szCs w:val="26"/>
              </w:rPr>
              <w:t>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E0F15E" w14:textId="530101EC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69881F0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4D1F73D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A18DEA" w14:textId="49D8580A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19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CE3D8D" w14:textId="30B7787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Begins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1C0CB0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0725E55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27702EF" w14:textId="6E5A49DD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20th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B850E1" w14:textId="05B6D6FB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Tk20 User Account Purchase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03C19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2AACDCA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CE55DC5" w14:textId="17957EBA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4B1273" w14:textId="434B149B" w:rsidR="008A2613" w:rsidRDefault="008A2613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Confirmation Form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0FB559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7A50AB38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D9DE6B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March</w:t>
            </w:r>
          </w:p>
          <w:p w14:paraId="7B07EE5F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098BC99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2A24997" w14:textId="54A84895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EE1F17" w14:textId="5036972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Deadline to Pick Up Parking Permit for FE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2B8B4D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7E0F3AC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EACD15B" w14:textId="209BD27A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5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6E836F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Education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590C62B" w14:textId="5BAE2E77" w:rsidR="008A2613" w:rsidRDefault="008A2613" w:rsidP="005223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8:40 – 9:25 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am            </w:t>
            </w:r>
            <w:r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8A2613" w14:paraId="40B51C2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D0ACF2" w14:textId="66041BBF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887764F" w14:textId="5963A299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School- 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D2AFF5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0623721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4FDB26" w14:textId="6ACE2201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11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97317F" w14:textId="0ECC823A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E52B62B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650EA82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DE4F95" w14:textId="005EC9B2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25-29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9FE1F1" w14:textId="030CDE33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6ABBA15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6058010F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5C03703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April</w:t>
            </w:r>
          </w:p>
          <w:p w14:paraId="75127679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5D35F70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114BBC" w14:textId="0E7C1038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0933DF1" w14:textId="5363BF4F" w:rsidR="008A2613" w:rsidRDefault="008A2613" w:rsidP="00D470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</w:t>
            </w:r>
            <w:r w:rsidR="00624E2D">
              <w:rPr>
                <w:rFonts w:ascii="Times" w:hAnsi="Times" w:cs="Times"/>
                <w:sz w:val="26"/>
                <w:szCs w:val="26"/>
              </w:rPr>
              <w:t xml:space="preserve">o School –Northfield </w:t>
            </w:r>
            <w:r>
              <w:rPr>
                <w:rFonts w:ascii="Times" w:hAnsi="Times" w:cs="Times"/>
                <w:sz w:val="26"/>
                <w:szCs w:val="26"/>
              </w:rPr>
              <w:t>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BC2DCD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7D8634B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F459B9D" w14:textId="7964415F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8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C6F968C" w14:textId="42460B2D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FEF61C2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460300A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F14E2C" w14:textId="3F281D4B" w:rsidR="008A2613" w:rsidRDefault="00624E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12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50CD38" w14:textId="7C89E6D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Education Apps Due (ED 290)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ADDB204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F85A4A" w14:paraId="546EE41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9117B51" w14:textId="3D3152C6" w:rsidR="00F85A4A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B49257" w14:textId="284146EE" w:rsidR="00F85A4A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Interest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05EEB20" w14:textId="6D4E0283" w:rsidR="00F85A4A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                        </w:t>
            </w:r>
            <w:r>
              <w:rPr>
                <w:rFonts w:ascii="Times" w:hAnsi="Times" w:cs="Times"/>
                <w:sz w:val="26"/>
                <w:szCs w:val="26"/>
              </w:rPr>
              <w:t xml:space="preserve">TOH 214 </w:t>
            </w:r>
          </w:p>
        </w:tc>
      </w:tr>
      <w:tr w:rsidR="00F85A4A" w14:paraId="12B0DC9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BC5336" w14:textId="77777777" w:rsidR="000F2450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19th,</w:t>
            </w:r>
          </w:p>
          <w:p w14:paraId="4781A7E9" w14:textId="449AF009" w:rsidR="00F85A4A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413740E" w14:textId="71589729" w:rsidR="00F85A4A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5811D5" w14:textId="77777777" w:rsidR="00F85A4A" w:rsidRDefault="00F85A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0F6C1EBD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DA9CA3B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May</w:t>
            </w:r>
          </w:p>
          <w:p w14:paraId="374C913A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8A2613" w14:paraId="3781587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2F5D47" w14:textId="20189BC5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E1A2A4E" w14:textId="36C09941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</w:t>
            </w:r>
            <w:r w:rsidR="003F0ABF">
              <w:rPr>
                <w:rFonts w:ascii="Times" w:hAnsi="Times" w:cs="Times"/>
                <w:sz w:val="26"/>
                <w:szCs w:val="26"/>
              </w:rPr>
              <w:t>ate Portfolio Presentations (’19–’20</w:t>
            </w:r>
            <w:r>
              <w:rPr>
                <w:rFonts w:ascii="Times" w:hAnsi="Times" w:cs="Times"/>
                <w:sz w:val="26"/>
                <w:szCs w:val="26"/>
              </w:rPr>
              <w:t xml:space="preserve"> ST)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CD5F768" w14:textId="34F31483" w:rsidR="008A2613" w:rsidRDefault="00BF4ED2" w:rsidP="001A47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TBD                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8A2613" w14:paraId="58B206F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1E3E2C5" w14:textId="417EF574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E7F7C8D" w14:textId="198A3AC8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Candidate Portfolio Presentations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BDA1705" w14:textId="3BD09BE2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TBD                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8A2613" w14:paraId="19FB30E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702881" w14:textId="61A51BB4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10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ECECC23" w14:textId="585D4E3F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7A0414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6B8286B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C58058" w14:textId="1802F101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10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D95FC6" w14:textId="6923D2E8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A3C046B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034A468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666039" w14:textId="2BFF5B24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10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862694" w14:textId="176BB766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Goal Sheets Due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A82B442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7394E107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49CF1F" w14:textId="1B701088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13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9BA8BB" w14:textId="0AFE423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CA51148" w14:textId="573E90F1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8A2613" w14:paraId="1CAB8D5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6B67E1" w14:textId="161A0239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13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7CE7D2" w14:textId="4A750650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Licensure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D64F43" w14:textId="0A7A86FB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3:30 – 4:30 pm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102</w:t>
            </w:r>
          </w:p>
        </w:tc>
      </w:tr>
      <w:tr w:rsidR="008A2613" w14:paraId="3C418F0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AD72BA" w14:textId="28EA0673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16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1724FB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EMSP Picnic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F2A21B" w14:textId="205F892F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5:00 – 7:00 pm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Plaza</w:t>
            </w:r>
          </w:p>
        </w:tc>
      </w:tr>
      <w:tr w:rsidR="008A2613" w14:paraId="501B90B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1888E9" w14:textId="49AAF51C" w:rsidR="008A2613" w:rsidRDefault="003F0AB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17</w:t>
            </w:r>
            <w:r w:rsidR="008A2613">
              <w:rPr>
                <w:rFonts w:ascii="Times" w:hAnsi="Times" w:cs="Times"/>
                <w:sz w:val="26"/>
                <w:szCs w:val="26"/>
              </w:rPr>
              <w:t>th 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49212B" w14:textId="34F143F4" w:rsidR="008A2613" w:rsidRDefault="008A2613" w:rsidP="009341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Spring Student Teaching Reception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8A563F" w14:textId="609F5DD2" w:rsidR="008A2613" w:rsidRDefault="003F0ABF" w:rsidP="001A47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11:30 -1:0</w:t>
            </w:r>
            <w:r w:rsidR="008A2613">
              <w:rPr>
                <w:rFonts w:ascii="Times" w:hAnsi="Times" w:cs="Times"/>
                <w:sz w:val="26"/>
                <w:szCs w:val="26"/>
              </w:rPr>
              <w:t>0 pm      BC -Valhalla</w:t>
            </w:r>
          </w:p>
        </w:tc>
      </w:tr>
      <w:tr w:rsidR="008A2613" w14:paraId="4B987B37" w14:textId="77777777" w:rsidTr="002E5EB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4C8CAB67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June</w:t>
            </w:r>
          </w:p>
        </w:tc>
      </w:tr>
    </w:tbl>
    <w:p w14:paraId="33BBBCEE" w14:textId="77777777" w:rsidR="00AD2AD5" w:rsidRDefault="002E5EB6">
      <w:r>
        <w:rPr>
          <w:rFonts w:ascii="Times" w:hAnsi="Times" w:cs="Times"/>
          <w:sz w:val="26"/>
          <w:szCs w:val="26"/>
        </w:rPr>
        <w:t> </w:t>
      </w:r>
    </w:p>
    <w:sectPr w:rsidR="00AD2AD5" w:rsidSect="00ED038A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6"/>
    <w:rsid w:val="00036A18"/>
    <w:rsid w:val="0004697E"/>
    <w:rsid w:val="00075E96"/>
    <w:rsid w:val="000D08A1"/>
    <w:rsid w:val="000E1BE5"/>
    <w:rsid w:val="000F2450"/>
    <w:rsid w:val="0010678C"/>
    <w:rsid w:val="00116A2E"/>
    <w:rsid w:val="00117C71"/>
    <w:rsid w:val="00165FC7"/>
    <w:rsid w:val="00182731"/>
    <w:rsid w:val="001A4729"/>
    <w:rsid w:val="001A61A2"/>
    <w:rsid w:val="002049B7"/>
    <w:rsid w:val="00233CBE"/>
    <w:rsid w:val="002953D3"/>
    <w:rsid w:val="002D41C1"/>
    <w:rsid w:val="002E3B45"/>
    <w:rsid w:val="002E5EB6"/>
    <w:rsid w:val="00360526"/>
    <w:rsid w:val="003C147C"/>
    <w:rsid w:val="003D1623"/>
    <w:rsid w:val="003F0ABF"/>
    <w:rsid w:val="00406FCA"/>
    <w:rsid w:val="00452DEF"/>
    <w:rsid w:val="004B34B1"/>
    <w:rsid w:val="004F7858"/>
    <w:rsid w:val="005141C9"/>
    <w:rsid w:val="00522327"/>
    <w:rsid w:val="00557959"/>
    <w:rsid w:val="00557B50"/>
    <w:rsid w:val="00564F22"/>
    <w:rsid w:val="0056750A"/>
    <w:rsid w:val="005B391F"/>
    <w:rsid w:val="00610204"/>
    <w:rsid w:val="00624E2D"/>
    <w:rsid w:val="006274B7"/>
    <w:rsid w:val="0065175D"/>
    <w:rsid w:val="006842AC"/>
    <w:rsid w:val="00696A3B"/>
    <w:rsid w:val="00697331"/>
    <w:rsid w:val="006A7BA4"/>
    <w:rsid w:val="006B5F43"/>
    <w:rsid w:val="006E6904"/>
    <w:rsid w:val="0070167C"/>
    <w:rsid w:val="00701B3C"/>
    <w:rsid w:val="00702534"/>
    <w:rsid w:val="007126AA"/>
    <w:rsid w:val="00736E74"/>
    <w:rsid w:val="00786B52"/>
    <w:rsid w:val="007B0868"/>
    <w:rsid w:val="007F36DB"/>
    <w:rsid w:val="0081191D"/>
    <w:rsid w:val="00837E43"/>
    <w:rsid w:val="00840DAD"/>
    <w:rsid w:val="0084149D"/>
    <w:rsid w:val="00853759"/>
    <w:rsid w:val="00891E56"/>
    <w:rsid w:val="008A2613"/>
    <w:rsid w:val="008A4C1F"/>
    <w:rsid w:val="008B0356"/>
    <w:rsid w:val="008B4FD1"/>
    <w:rsid w:val="008B62A9"/>
    <w:rsid w:val="00934127"/>
    <w:rsid w:val="00961118"/>
    <w:rsid w:val="00961607"/>
    <w:rsid w:val="00966118"/>
    <w:rsid w:val="009B00A1"/>
    <w:rsid w:val="009B1224"/>
    <w:rsid w:val="009C3646"/>
    <w:rsid w:val="009C5972"/>
    <w:rsid w:val="009F46AE"/>
    <w:rsid w:val="009F584A"/>
    <w:rsid w:val="00A40702"/>
    <w:rsid w:val="00A83820"/>
    <w:rsid w:val="00A901C7"/>
    <w:rsid w:val="00AB37BA"/>
    <w:rsid w:val="00AD2AD5"/>
    <w:rsid w:val="00AD5589"/>
    <w:rsid w:val="00AF2A22"/>
    <w:rsid w:val="00BA5A21"/>
    <w:rsid w:val="00BF4ED2"/>
    <w:rsid w:val="00C01793"/>
    <w:rsid w:val="00C517FB"/>
    <w:rsid w:val="00C73C00"/>
    <w:rsid w:val="00C74EB7"/>
    <w:rsid w:val="00C776DC"/>
    <w:rsid w:val="00C87B90"/>
    <w:rsid w:val="00CF363C"/>
    <w:rsid w:val="00CF56F7"/>
    <w:rsid w:val="00D11CD8"/>
    <w:rsid w:val="00D4707B"/>
    <w:rsid w:val="00D77332"/>
    <w:rsid w:val="00DA4DC0"/>
    <w:rsid w:val="00E437E4"/>
    <w:rsid w:val="00E549B4"/>
    <w:rsid w:val="00E92F18"/>
    <w:rsid w:val="00ED038A"/>
    <w:rsid w:val="00F1151E"/>
    <w:rsid w:val="00F4202A"/>
    <w:rsid w:val="00F50527"/>
    <w:rsid w:val="00F5301E"/>
    <w:rsid w:val="00F54902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8D2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Olaf User</dc:creator>
  <cp:keywords/>
  <dc:description/>
  <cp:lastModifiedBy>Susan M Couture</cp:lastModifiedBy>
  <cp:revision>11</cp:revision>
  <cp:lastPrinted>2018-09-06T16:01:00Z</cp:lastPrinted>
  <dcterms:created xsi:type="dcterms:W3CDTF">2018-08-28T21:14:00Z</dcterms:created>
  <dcterms:modified xsi:type="dcterms:W3CDTF">2018-09-18T18:41:00Z</dcterms:modified>
</cp:coreProperties>
</file>